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7855" w14:textId="1B0AEB93" w:rsidR="00934109" w:rsidRDefault="000B6EFF" w:rsidP="00EC642B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Kaufvertrag</w:t>
      </w:r>
      <w:r w:rsidR="00EC642B">
        <w:rPr>
          <w:sz w:val="72"/>
          <w:szCs w:val="72"/>
        </w:rPr>
        <w:t xml:space="preserve"> - Rechnung</w:t>
      </w:r>
      <w:r w:rsidR="00F50457">
        <w:rPr>
          <w:sz w:val="72"/>
          <w:szCs w:val="72"/>
        </w:rPr>
        <w:t xml:space="preserve">   </w:t>
      </w:r>
      <w:r w:rsidR="00F50457" w:rsidRPr="00F50457">
        <w:rPr>
          <w:sz w:val="24"/>
          <w:szCs w:val="24"/>
        </w:rPr>
        <w:t>:</w:t>
      </w:r>
    </w:p>
    <w:p w14:paraId="77D37856" w14:textId="77777777" w:rsidR="008C590F" w:rsidRDefault="008C590F" w:rsidP="00E97424">
      <w:pPr>
        <w:spacing w:after="0" w:line="240" w:lineRule="auto"/>
        <w:ind w:left="4963" w:firstLine="709"/>
        <w:jc w:val="right"/>
      </w:pPr>
    </w:p>
    <w:p w14:paraId="77D37857" w14:textId="77777777" w:rsidR="00987943" w:rsidRPr="00987943" w:rsidRDefault="000B6EFF" w:rsidP="00E97424">
      <w:pPr>
        <w:spacing w:after="0" w:line="240" w:lineRule="auto"/>
        <w:ind w:left="4963" w:firstLine="709"/>
        <w:jc w:val="right"/>
      </w:pPr>
      <w:r>
        <w:t>Oberndorf am. __</w:t>
      </w:r>
      <w:r w:rsidR="009A13F6">
        <w:t>_</w:t>
      </w:r>
      <w:r>
        <w:t>_.</w:t>
      </w:r>
      <w:r w:rsidR="009A13F6">
        <w:t>_</w:t>
      </w:r>
      <w:r>
        <w:t>___.202</w:t>
      </w:r>
      <w:r w:rsidR="009A13F6">
        <w:t>_</w:t>
      </w:r>
      <w:r>
        <w:t>__</w:t>
      </w:r>
    </w:p>
    <w:p w14:paraId="77D37858" w14:textId="77777777" w:rsidR="009043BB" w:rsidRDefault="00C37EBF" w:rsidP="00BE0D61">
      <w:pPr>
        <w:spacing w:after="0" w:line="240" w:lineRule="auto"/>
      </w:pPr>
      <w:r>
        <w:t>Und</w:t>
      </w:r>
      <w:r w:rsidR="000B6EFF">
        <w:t xml:space="preserve"> Käufer:</w:t>
      </w:r>
    </w:p>
    <w:p w14:paraId="77D37859" w14:textId="77777777" w:rsidR="000B6EFF" w:rsidRDefault="000B6EFF" w:rsidP="00BE0D61">
      <w:pPr>
        <w:spacing w:after="0" w:line="240" w:lineRule="auto"/>
      </w:pPr>
    </w:p>
    <w:p w14:paraId="77D3785A" w14:textId="724C1B6B" w:rsidR="00CF310F" w:rsidRDefault="000B6EFF" w:rsidP="000B6EFF">
      <w:pPr>
        <w:spacing w:after="0" w:line="240" w:lineRule="auto"/>
      </w:pPr>
      <w:r>
        <w:t>Name:________________________</w:t>
      </w:r>
      <w:r w:rsidR="00FC7AAA">
        <w:t>________</w:t>
      </w:r>
      <w:r>
        <w:tab/>
      </w:r>
      <w:r>
        <w:tab/>
      </w:r>
      <w:r>
        <w:tab/>
      </w:r>
    </w:p>
    <w:p w14:paraId="77D3785B" w14:textId="4676BDBE" w:rsidR="009A13F6" w:rsidRDefault="000B6EFF" w:rsidP="00BE0D61">
      <w:pPr>
        <w:spacing w:after="0" w:line="240" w:lineRule="auto"/>
        <w:rPr>
          <w:sz w:val="18"/>
          <w:szCs w:val="18"/>
        </w:rPr>
      </w:pPr>
      <w:r>
        <w:t>Strasse:_______________________</w:t>
      </w:r>
      <w:r w:rsidR="00FC7AAA">
        <w:t>________</w:t>
      </w:r>
      <w:r w:rsidR="00161754">
        <w:tab/>
      </w:r>
      <w:r w:rsidR="00161754">
        <w:tab/>
      </w:r>
      <w:r w:rsidR="00161754">
        <w:tab/>
      </w:r>
      <w:r w:rsidR="00161754" w:rsidRPr="00F50457">
        <w:rPr>
          <w:sz w:val="24"/>
          <w:szCs w:val="24"/>
        </w:rPr>
        <w:t>Vertrag</w:t>
      </w:r>
      <w:r w:rsidR="00161754">
        <w:rPr>
          <w:sz w:val="24"/>
          <w:szCs w:val="24"/>
        </w:rPr>
        <w:t xml:space="preserve"> N</w:t>
      </w:r>
      <w:r w:rsidR="00161754" w:rsidRPr="00F50457">
        <w:rPr>
          <w:sz w:val="24"/>
          <w:szCs w:val="24"/>
        </w:rPr>
        <w:t>ummer</w:t>
      </w:r>
      <w:r w:rsidR="0011609E">
        <w:rPr>
          <w:sz w:val="24"/>
          <w:szCs w:val="24"/>
        </w:rPr>
        <w:t>:</w:t>
      </w:r>
      <w:r>
        <w:tab/>
      </w:r>
    </w:p>
    <w:p w14:paraId="2628506E" w14:textId="772248DA" w:rsidR="009D6026" w:rsidRDefault="000B6EFF" w:rsidP="009D6026">
      <w:pPr>
        <w:spacing w:after="0" w:line="240" w:lineRule="auto"/>
      </w:pPr>
      <w:r>
        <w:t>Ort:__________________________</w:t>
      </w:r>
      <w:r w:rsidR="00AE0743">
        <w:t>________</w:t>
      </w:r>
      <w:r w:rsidR="0011609E">
        <w:tab/>
      </w:r>
      <w:r w:rsidR="0011609E">
        <w:tab/>
        <w:t>________________</w:t>
      </w:r>
      <w:r>
        <w:t>_</w:t>
      </w:r>
      <w:r w:rsidR="00F670C5">
        <w:t>_____________</w:t>
      </w:r>
      <w:r>
        <w:tab/>
      </w:r>
    </w:p>
    <w:p w14:paraId="2A461DA2" w14:textId="57517AAF" w:rsidR="00C71794" w:rsidRDefault="009D6026" w:rsidP="009D6026">
      <w:pPr>
        <w:spacing w:after="0" w:line="240" w:lineRule="auto"/>
      </w:pPr>
      <w:r>
        <w:t>Tel:__________________________</w:t>
      </w:r>
      <w:r w:rsidR="00AE0743">
        <w:t>________</w:t>
      </w:r>
      <w:r w:rsidR="000B6EFF">
        <w:tab/>
      </w:r>
      <w:r w:rsidR="000B6EFF">
        <w:tab/>
      </w:r>
    </w:p>
    <w:p w14:paraId="4827A605" w14:textId="77777777" w:rsidR="009D6026" w:rsidRDefault="009D6026" w:rsidP="009D6026">
      <w:pPr>
        <w:spacing w:after="0" w:line="240" w:lineRule="auto"/>
      </w:pPr>
    </w:p>
    <w:p w14:paraId="3D72C790" w14:textId="77777777" w:rsidR="009D6026" w:rsidRDefault="009D6026" w:rsidP="009D6026">
      <w:pPr>
        <w:spacing w:after="0" w:line="240" w:lineRule="auto"/>
      </w:pPr>
    </w:p>
    <w:p w14:paraId="77D37861" w14:textId="471186DD" w:rsidR="009043BB" w:rsidRDefault="00CC0D07" w:rsidP="00CC0D07">
      <w:pPr>
        <w:spacing w:after="0" w:line="240" w:lineRule="auto"/>
      </w:pPr>
      <w:r w:rsidRPr="009A13F6">
        <w:rPr>
          <w:sz w:val="40"/>
          <w:szCs w:val="40"/>
        </w:rPr>
        <w:t xml:space="preserve">Über nachfolgend aufgelistete Fische </w:t>
      </w:r>
      <w:r w:rsidR="001303D0">
        <w:rPr>
          <w:sz w:val="40"/>
          <w:szCs w:val="40"/>
        </w:rPr>
        <w:t>(</w:t>
      </w:r>
      <w:r w:rsidRPr="009A13F6">
        <w:rPr>
          <w:sz w:val="40"/>
          <w:szCs w:val="40"/>
        </w:rPr>
        <w:t>oder Zube</w:t>
      </w:r>
      <w:r w:rsidR="00951CAC" w:rsidRPr="009A13F6">
        <w:rPr>
          <w:sz w:val="40"/>
          <w:szCs w:val="40"/>
        </w:rPr>
        <w:t>hör</w:t>
      </w:r>
      <w:r w:rsidR="001303D0">
        <w:rPr>
          <w:sz w:val="40"/>
          <w:szCs w:val="40"/>
        </w:rPr>
        <w:t>)</w:t>
      </w:r>
      <w:r w:rsidR="009A13F6">
        <w:t>.</w:t>
      </w:r>
      <w:r w:rsidR="00417359">
        <w:object w:dxaOrig="11627" w:dyaOrig="5910" w14:anchorId="77D37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71.45pt;height:333.7pt" o:ole="">
            <v:imagedata r:id="rId7" o:title=""/>
          </v:shape>
          <o:OLEObject Type="Embed" ProgID="Excel.Sheet.8" ShapeID="_x0000_i1030" DrawAspect="Content" ObjectID="_1824313722" r:id="rId8"/>
        </w:object>
      </w:r>
      <w:r w:rsidR="00C37EBF" w:rsidRPr="00C37EBF">
        <w:rPr>
          <w:sz w:val="18"/>
          <w:szCs w:val="18"/>
        </w:rPr>
        <w:t>Unterschrift:</w:t>
      </w:r>
      <w:r w:rsidR="00C37EBF">
        <w:rPr>
          <w:sz w:val="18"/>
          <w:szCs w:val="18"/>
        </w:rPr>
        <w:tab/>
      </w:r>
      <w:r w:rsidR="00C37EBF">
        <w:rPr>
          <w:sz w:val="18"/>
          <w:szCs w:val="18"/>
        </w:rPr>
        <w:tab/>
      </w:r>
      <w:r w:rsidR="00C37EBF">
        <w:rPr>
          <w:sz w:val="18"/>
          <w:szCs w:val="18"/>
        </w:rPr>
        <w:tab/>
      </w:r>
      <w:r w:rsidR="00C37EBF">
        <w:rPr>
          <w:sz w:val="18"/>
          <w:szCs w:val="18"/>
        </w:rPr>
        <w:tab/>
      </w:r>
      <w:r w:rsidR="00C37EBF">
        <w:rPr>
          <w:sz w:val="18"/>
          <w:szCs w:val="18"/>
        </w:rPr>
        <w:tab/>
      </w:r>
      <w:r w:rsidR="00C37EBF">
        <w:rPr>
          <w:sz w:val="18"/>
          <w:szCs w:val="18"/>
        </w:rPr>
        <w:tab/>
      </w:r>
      <w:r w:rsidR="00C37EBF" w:rsidRPr="00C37EBF">
        <w:rPr>
          <w:sz w:val="18"/>
          <w:szCs w:val="18"/>
        </w:rPr>
        <w:t>Unterschrift:</w:t>
      </w:r>
    </w:p>
    <w:p w14:paraId="77D37862" w14:textId="77777777" w:rsidR="00197515" w:rsidRDefault="00CC0D07" w:rsidP="009043BB">
      <w:r>
        <w:t>Verkäufer:_________________</w:t>
      </w:r>
      <w:r>
        <w:tab/>
      </w:r>
      <w:r w:rsidR="00C37EBF">
        <w:t>______</w:t>
      </w:r>
      <w:r>
        <w:tab/>
      </w:r>
      <w:r>
        <w:tab/>
      </w:r>
      <w:r>
        <w:tab/>
        <w:t>Käufer:_____________________</w:t>
      </w:r>
      <w:r w:rsidR="00C37EBF">
        <w:t>__________</w:t>
      </w:r>
    </w:p>
    <w:p w14:paraId="77D37863" w14:textId="77777777" w:rsidR="000C3976" w:rsidRPr="000C3976" w:rsidRDefault="00F50457" w:rsidP="000C3976">
      <w:pPr>
        <w:pStyle w:val="Listenabsatz"/>
        <w:spacing w:after="0" w:line="240" w:lineRule="auto"/>
        <w:ind w:left="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Die Gefahrenübernahme</w:t>
      </w:r>
      <w:r w:rsidR="00BD74F1">
        <w:rPr>
          <w:rFonts w:ascii="Arial" w:eastAsia="Times New Roman" w:hAnsi="Arial" w:cs="Arial"/>
          <w:b/>
          <w:u w:val="single"/>
        </w:rPr>
        <w:t xml:space="preserve"> wird mit</w:t>
      </w:r>
      <w:r w:rsidR="000C3976" w:rsidRPr="000C3976">
        <w:rPr>
          <w:rFonts w:ascii="Arial" w:eastAsia="Times New Roman" w:hAnsi="Arial" w:cs="Arial"/>
          <w:b/>
          <w:u w:val="single"/>
        </w:rPr>
        <w:t xml:space="preserve"> Abtransport des </w:t>
      </w:r>
      <w:r w:rsidR="00B754D8">
        <w:rPr>
          <w:rFonts w:ascii="Arial" w:eastAsia="Times New Roman" w:hAnsi="Arial" w:cs="Arial"/>
          <w:b/>
          <w:u w:val="single"/>
        </w:rPr>
        <w:t xml:space="preserve">Fisches an den Käufer übergeben, </w:t>
      </w:r>
      <w:r w:rsidR="005B309A">
        <w:rPr>
          <w:rFonts w:ascii="Arial" w:eastAsia="Times New Roman" w:hAnsi="Arial" w:cs="Arial"/>
          <w:b/>
          <w:u w:val="single"/>
        </w:rPr>
        <w:t>AGB</w:t>
      </w:r>
      <w:r w:rsidR="00B754D8">
        <w:rPr>
          <w:rFonts w:ascii="Arial" w:eastAsia="Times New Roman" w:hAnsi="Arial" w:cs="Arial"/>
          <w:b/>
          <w:u w:val="single"/>
        </w:rPr>
        <w:t xml:space="preserve"> werden akzeptiert.</w:t>
      </w:r>
    </w:p>
    <w:p w14:paraId="77D37864" w14:textId="77777777" w:rsidR="00CC0D07" w:rsidRDefault="00CC0D07" w:rsidP="00CC0D07">
      <w:r>
        <w:t>Hinweis: Unser Betrieb ist Umsatzsteuerbefreit – Kleinunternehmer</w:t>
      </w:r>
      <w:r w:rsidR="00CE5810">
        <w:t xml:space="preserve">regelung </w:t>
      </w:r>
      <w:r>
        <w:t xml:space="preserve"> gem. §6 Abs. 1 Z27 USG</w:t>
      </w:r>
    </w:p>
    <w:p w14:paraId="77D37865" w14:textId="77777777" w:rsidR="00E97424" w:rsidRDefault="00CC0D07" w:rsidP="009043BB">
      <w:r>
        <w:t xml:space="preserve">Wir bedanken uns recht herzlich für den Kauf und Ihr </w:t>
      </w:r>
      <w:r w:rsidR="00D409E1">
        <w:t>Vertrauen!</w:t>
      </w:r>
    </w:p>
    <w:p w14:paraId="08F5DF2D" w14:textId="77777777" w:rsidR="00C0598D" w:rsidRDefault="00B4002C" w:rsidP="009043BB">
      <w:r>
        <w:lastRenderedPageBreak/>
        <w:t>Der Käufer</w:t>
      </w:r>
      <w:r w:rsidR="00155FF0">
        <w:t xml:space="preserve"> </w:t>
      </w:r>
      <w:r>
        <w:t>hat die auf Seite 1 aufgelisteten Fische beim Verkäufer an dessen Geschäftssitz</w:t>
      </w:r>
      <w:r w:rsidR="00970C7A">
        <w:t xml:space="preserve"> </w:t>
      </w:r>
      <w:r>
        <w:t>Lingheim 3, 3281 Oberndorf</w:t>
      </w:r>
      <w:r w:rsidR="00213127">
        <w:t xml:space="preserve"> übernommen</w:t>
      </w:r>
      <w:r w:rsidR="00B962BD">
        <w:t xml:space="preserve"> und ist sich mit dem Verkäufer darüber einig</w:t>
      </w:r>
      <w:r w:rsidR="00093BC9">
        <w:t>, dass:</w:t>
      </w:r>
    </w:p>
    <w:p w14:paraId="77D37868" w14:textId="188946E2" w:rsidR="00B4002C" w:rsidRPr="00BC254B" w:rsidRDefault="00902C1A" w:rsidP="00C0598D">
      <w:pPr>
        <w:rPr>
          <w:b/>
          <w:bCs/>
          <w:u w:val="single"/>
        </w:rPr>
      </w:pPr>
      <w:r w:rsidRPr="00424556">
        <w:rPr>
          <w:b/>
          <w:bCs/>
        </w:rPr>
        <w:t xml:space="preserve">Fische den vertraglich, geschuldeten entsprechen.         </w:t>
      </w:r>
      <w:r w:rsidR="007451E5" w:rsidRPr="00BC254B">
        <w:rPr>
          <w:b/>
          <w:bCs/>
          <w:sz w:val="26"/>
          <w:szCs w:val="26"/>
          <w:u w:val="single"/>
        </w:rPr>
        <w:t>Zutreffendes ankreuzen</w:t>
      </w:r>
      <w:r w:rsidR="00BC254B" w:rsidRPr="00BC254B">
        <w:rPr>
          <w:b/>
          <w:bCs/>
          <w:sz w:val="26"/>
          <w:szCs w:val="26"/>
          <w:u w:val="single"/>
        </w:rPr>
        <w:t>:</w:t>
      </w:r>
      <w:r w:rsidR="007451E5" w:rsidRPr="00BC254B">
        <w:rPr>
          <w:b/>
          <w:bCs/>
          <w:sz w:val="26"/>
          <w:szCs w:val="26"/>
          <w:u w:val="single"/>
        </w:rPr>
        <w:t xml:space="preserve"> </w:t>
      </w:r>
    </w:p>
    <w:p w14:paraId="77D37869" w14:textId="77777777" w:rsidR="00B4002C" w:rsidRPr="00424556" w:rsidRDefault="0062025D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d</w:t>
      </w:r>
      <w:r w:rsidR="00B4002C" w:rsidRPr="00424556">
        <w:rPr>
          <w:b/>
          <w:bCs/>
        </w:rPr>
        <w:t>as Schuppenkleid vollständig ist.</w:t>
      </w:r>
    </w:p>
    <w:p w14:paraId="77D3786A" w14:textId="235658D9" w:rsidR="00B4002C" w:rsidRPr="00424556" w:rsidRDefault="0062025D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k</w:t>
      </w:r>
      <w:r w:rsidR="00B4002C" w:rsidRPr="00424556">
        <w:rPr>
          <w:b/>
          <w:bCs/>
        </w:rPr>
        <w:t xml:space="preserve">eine äußerlich erkennbaren Schäden oder Verletzungen </w:t>
      </w:r>
      <w:r w:rsidR="00F407C3" w:rsidRPr="00424556">
        <w:rPr>
          <w:b/>
          <w:bCs/>
        </w:rPr>
        <w:t>sichtbar sind</w:t>
      </w:r>
      <w:r w:rsidR="00B4002C" w:rsidRPr="00424556">
        <w:rPr>
          <w:b/>
          <w:bCs/>
        </w:rPr>
        <w:t xml:space="preserve">. </w:t>
      </w:r>
    </w:p>
    <w:p w14:paraId="77D3786B" w14:textId="77777777" w:rsidR="00A219C2" w:rsidRPr="00424556" w:rsidRDefault="00A219C2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Flossen, Barteln, Atmungsorgane und Augen vollständig vorhanden, unbeschädigt und nicht gerötet sind.</w:t>
      </w:r>
    </w:p>
    <w:p w14:paraId="77D3786C" w14:textId="77777777" w:rsidR="00A219C2" w:rsidRPr="00424556" w:rsidRDefault="0062025D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k</w:t>
      </w:r>
      <w:r w:rsidR="00A219C2" w:rsidRPr="00424556">
        <w:rPr>
          <w:b/>
          <w:bCs/>
        </w:rPr>
        <w:t>eine Tumore und Hautwucherungen erkennbar sind.</w:t>
      </w:r>
    </w:p>
    <w:p w14:paraId="77D3786D" w14:textId="77777777" w:rsidR="00A219C2" w:rsidRPr="00424556" w:rsidRDefault="0062025D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k</w:t>
      </w:r>
      <w:r w:rsidR="00A219C2" w:rsidRPr="00424556">
        <w:rPr>
          <w:b/>
          <w:bCs/>
        </w:rPr>
        <w:t>eine Missbildungen, insbesondere an der Wirbelsäule, erkennbar sind.</w:t>
      </w:r>
    </w:p>
    <w:p w14:paraId="77D3786E" w14:textId="77777777" w:rsidR="00A219C2" w:rsidRPr="00424556" w:rsidRDefault="0062025D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k</w:t>
      </w:r>
      <w:r w:rsidR="00A219C2" w:rsidRPr="00424556">
        <w:rPr>
          <w:b/>
          <w:bCs/>
        </w:rPr>
        <w:t>eine sichtbaren Hautkrankheiten (Ankerwürmer, Karpfenläuse, Verpilzungen, Pocken usw.) aufweisen.</w:t>
      </w:r>
    </w:p>
    <w:p w14:paraId="77D3786F" w14:textId="77777777" w:rsidR="00A219C2" w:rsidRPr="00424556" w:rsidRDefault="0062025D" w:rsidP="00A219C2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>k</w:t>
      </w:r>
      <w:r w:rsidR="00A219C2" w:rsidRPr="00424556">
        <w:rPr>
          <w:b/>
          <w:bCs/>
        </w:rPr>
        <w:t>eine auffälligen Schwimmbewegungen (Trägheit, Flossenklemmen, Orientierungslosigkeit, Scheuern) zeigen.</w:t>
      </w:r>
    </w:p>
    <w:p w14:paraId="27A8D92B" w14:textId="7BF01791" w:rsidR="0091053D" w:rsidRPr="00424556" w:rsidRDefault="00AC115F" w:rsidP="00B00533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 xml:space="preserve">damit augenscheinlich, </w:t>
      </w:r>
      <w:r w:rsidR="00210EE7" w:rsidRPr="00424556">
        <w:rPr>
          <w:b/>
          <w:bCs/>
        </w:rPr>
        <w:t xml:space="preserve">die Fische </w:t>
      </w:r>
      <w:r w:rsidRPr="00424556">
        <w:rPr>
          <w:b/>
          <w:bCs/>
        </w:rPr>
        <w:t>völlig gesund und ohne erkennbare Mängel sind.</w:t>
      </w:r>
    </w:p>
    <w:p w14:paraId="217D43D9" w14:textId="77777777" w:rsidR="0091053D" w:rsidRPr="00424556" w:rsidRDefault="0091053D" w:rsidP="0091053D">
      <w:pPr>
        <w:pStyle w:val="Listenabsatz"/>
        <w:numPr>
          <w:ilvl w:val="0"/>
          <w:numId w:val="6"/>
        </w:numPr>
        <w:rPr>
          <w:b/>
          <w:bCs/>
        </w:rPr>
      </w:pPr>
      <w:r w:rsidRPr="00424556">
        <w:rPr>
          <w:b/>
          <w:bCs/>
        </w:rPr>
        <w:t xml:space="preserve">Nachfolgen aufgeführte Besonderheit(en) aufwiesen: </w:t>
      </w:r>
    </w:p>
    <w:p w14:paraId="5DA0AD47" w14:textId="77777777" w:rsidR="0091053D" w:rsidRDefault="0091053D" w:rsidP="0091053D">
      <w:pPr>
        <w:pStyle w:val="Listenabsatz"/>
      </w:pPr>
      <w:r w:rsidRPr="00424556">
        <w:rPr>
          <w:b/>
          <w:bCs/>
        </w:rPr>
        <w:t>________________________________________________________________________________________________________________________________________________________</w:t>
      </w:r>
    </w:p>
    <w:p w14:paraId="77D37873" w14:textId="2B68D961" w:rsidR="00AE2582" w:rsidRDefault="00AC115F" w:rsidP="009043BB">
      <w:r w:rsidRPr="00424556">
        <w:rPr>
          <w:b/>
          <w:bCs/>
          <w:sz w:val="26"/>
          <w:szCs w:val="26"/>
          <w:u w:val="single"/>
        </w:rPr>
        <w:t>Angaben zum Käufer</w:t>
      </w:r>
      <w:r>
        <w:t xml:space="preserve">: </w:t>
      </w:r>
      <w:r w:rsidR="00AE2582">
        <w:t xml:space="preserve"> </w:t>
      </w:r>
      <w:r>
        <w:t>Hälterungsbecken Volumen</w:t>
      </w:r>
      <w:r w:rsidR="00DC78B7">
        <w:t xml:space="preserve"> -</w:t>
      </w:r>
      <w:r>
        <w:t xml:space="preserve"> Liter._________ ,</w:t>
      </w:r>
      <w:r w:rsidR="00AB61DA" w:rsidRPr="00AB61DA">
        <w:t xml:space="preserve"> </w:t>
      </w:r>
      <w:r w:rsidR="00AB61DA">
        <w:t>alter der Anlage____</w:t>
      </w:r>
      <w:r w:rsidR="00740E1C">
        <w:t>Jahre</w:t>
      </w:r>
      <w:r w:rsidR="00AB61DA">
        <w:t xml:space="preserve">, </w:t>
      </w:r>
      <w:r>
        <w:t>Besatz</w:t>
      </w:r>
      <w:r w:rsidR="00AB61DA">
        <w:t xml:space="preserve"> Anzahl</w:t>
      </w:r>
      <w:r w:rsidR="004C3018">
        <w:t xml:space="preserve"> Fische</w:t>
      </w:r>
      <w:r w:rsidR="00AE2582">
        <w:t xml:space="preserve">_____,, </w:t>
      </w:r>
      <w:r w:rsidR="00BD3101">
        <w:t xml:space="preserve">letzter </w:t>
      </w:r>
      <w:r w:rsidR="00860AAA">
        <w:t>Zukauf von Fischen___________</w:t>
      </w:r>
      <w:r w:rsidR="00AB61DA">
        <w:t>(Datum).</w:t>
      </w:r>
      <w:r w:rsidR="00AE2582">
        <w:t xml:space="preserve"> </w:t>
      </w:r>
    </w:p>
    <w:p w14:paraId="6408D63C" w14:textId="0AFEAC29" w:rsidR="00A23013" w:rsidRPr="00D93847" w:rsidRDefault="00A23013" w:rsidP="009043BB">
      <w:pPr>
        <w:rPr>
          <w:b/>
          <w:bCs/>
          <w:sz w:val="32"/>
          <w:szCs w:val="32"/>
        </w:rPr>
      </w:pPr>
      <w:r>
        <w:t>Springen</w:t>
      </w:r>
      <w:r w:rsidR="00FD074B">
        <w:t xml:space="preserve"> oder Scheuern sich Ihre Fische zuhause</w:t>
      </w:r>
      <w:r w:rsidR="0011473A">
        <w:t xml:space="preserve"> </w:t>
      </w:r>
      <w:r w:rsidR="00B06129">
        <w:t>öfter</w:t>
      </w:r>
      <w:r w:rsidR="0011473A">
        <w:t xml:space="preserve"> </w:t>
      </w:r>
      <w:r w:rsidR="00864639">
        <w:t>an Gegenständen</w:t>
      </w:r>
      <w:r w:rsidR="00475AC7">
        <w:t xml:space="preserve">      </w:t>
      </w:r>
      <w:r w:rsidR="00BB3C83">
        <w:t xml:space="preserve">      </w:t>
      </w:r>
      <w:r w:rsidR="00475AC7" w:rsidRPr="00D93847">
        <w:rPr>
          <w:b/>
          <w:bCs/>
          <w:sz w:val="32"/>
          <w:szCs w:val="32"/>
          <w:u w:val="single"/>
        </w:rPr>
        <w:t>JA</w:t>
      </w:r>
      <w:r w:rsidR="00664CFE" w:rsidRPr="00D93847">
        <w:rPr>
          <w:b/>
          <w:bCs/>
          <w:sz w:val="32"/>
          <w:szCs w:val="32"/>
        </w:rPr>
        <w:t xml:space="preserve">          </w:t>
      </w:r>
      <w:r w:rsidR="00664CFE" w:rsidRPr="00D93847">
        <w:rPr>
          <w:b/>
          <w:bCs/>
          <w:sz w:val="32"/>
          <w:szCs w:val="32"/>
          <w:u w:val="single"/>
        </w:rPr>
        <w:t>NEIN</w:t>
      </w:r>
    </w:p>
    <w:p w14:paraId="77D37874" w14:textId="3A8C944F" w:rsidR="0063411F" w:rsidRDefault="00CE5810" w:rsidP="009043BB">
      <w:r>
        <w:t xml:space="preserve">Wir haben für </w:t>
      </w:r>
      <w:r w:rsidR="00AE2582">
        <w:t>Sie ein Informationsblatt – Merkblatt</w:t>
      </w:r>
      <w:r w:rsidR="0063411F">
        <w:t xml:space="preserve"> und die AGB</w:t>
      </w:r>
      <w:r w:rsidR="00FE0CC3">
        <w:t xml:space="preserve">´s </w:t>
      </w:r>
      <w:r w:rsidR="00743C60">
        <w:t xml:space="preserve">einsehbar </w:t>
      </w:r>
      <w:r w:rsidR="0063411F">
        <w:t xml:space="preserve">in unserer Anlage ausgelegt </w:t>
      </w:r>
      <w:r w:rsidR="00B06129">
        <w:t>zum Lesen</w:t>
      </w:r>
      <w:r w:rsidR="0063411F">
        <w:t xml:space="preserve"> und zur freien Entnahme.</w:t>
      </w:r>
    </w:p>
    <w:p w14:paraId="77D37875" w14:textId="77777777" w:rsidR="00F65B01" w:rsidRPr="00743C60" w:rsidRDefault="00F65B01" w:rsidP="009043BB">
      <w:pPr>
        <w:rPr>
          <w:b/>
          <w:sz w:val="32"/>
          <w:szCs w:val="32"/>
        </w:rPr>
      </w:pPr>
      <w:r w:rsidRPr="00743C60">
        <w:rPr>
          <w:b/>
          <w:sz w:val="32"/>
          <w:szCs w:val="32"/>
        </w:rPr>
        <w:t>Der Käufer bestätigt, das Informationsblatt – Merkblatt</w:t>
      </w:r>
      <w:r w:rsidR="00743C60" w:rsidRPr="00743C60">
        <w:rPr>
          <w:b/>
          <w:sz w:val="32"/>
          <w:szCs w:val="32"/>
        </w:rPr>
        <w:t xml:space="preserve"> </w:t>
      </w:r>
      <w:r w:rsidR="00743C60" w:rsidRPr="00743C60">
        <w:rPr>
          <w:rFonts w:eastAsia="Times New Roman"/>
          <w:b/>
          <w:sz w:val="32"/>
          <w:szCs w:val="32"/>
        </w:rPr>
        <w:t>Info zum Erwerb von Fischen  „Haltung und Pflege“ gelesen, bzw. e</w:t>
      </w:r>
      <w:r w:rsidR="005B309A">
        <w:rPr>
          <w:rFonts w:eastAsia="Times New Roman"/>
          <w:b/>
          <w:sz w:val="32"/>
          <w:szCs w:val="32"/>
        </w:rPr>
        <w:t>rhalten und verstanden zu haben u</w:t>
      </w:r>
      <w:r w:rsidR="00605F6A">
        <w:rPr>
          <w:rFonts w:eastAsia="Times New Roman"/>
          <w:b/>
          <w:sz w:val="32"/>
          <w:szCs w:val="32"/>
        </w:rPr>
        <w:t>nd die AGB akzeptiert.</w:t>
      </w:r>
    </w:p>
    <w:p w14:paraId="77D37876" w14:textId="01052932" w:rsidR="00743C60" w:rsidRDefault="00AE2582" w:rsidP="009043BB">
      <w:r>
        <w:tab/>
      </w:r>
      <w:r>
        <w:tab/>
      </w:r>
      <w:r>
        <w:tab/>
      </w:r>
    </w:p>
    <w:p w14:paraId="77D37877" w14:textId="77777777" w:rsidR="00293909" w:rsidRDefault="00743C60" w:rsidP="009043BB">
      <w:r>
        <w:t>__________________________________                        _____________________________________</w:t>
      </w:r>
    </w:p>
    <w:p w14:paraId="77D37878" w14:textId="77777777" w:rsidR="00743C60" w:rsidRDefault="00743C60" w:rsidP="009043BB">
      <w:r>
        <w:t>Unterschrift Käufer:</w:t>
      </w:r>
      <w:r>
        <w:tab/>
      </w:r>
      <w:r>
        <w:tab/>
      </w:r>
      <w:r>
        <w:tab/>
      </w:r>
      <w:r>
        <w:tab/>
      </w:r>
      <w:r>
        <w:tab/>
        <w:t>Unterschrift Verkäufer: Patrick Höllmüller</w:t>
      </w:r>
    </w:p>
    <w:p w14:paraId="77D37879" w14:textId="77777777" w:rsidR="000C3976" w:rsidRDefault="000C3976" w:rsidP="000C3976">
      <w:pPr>
        <w:pStyle w:val="Listenabsatz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0C3976">
        <w:rPr>
          <w:rFonts w:ascii="Arial" w:hAnsi="Arial" w:cs="Arial"/>
          <w:b/>
          <w:u w:val="single"/>
        </w:rPr>
        <w:t>Eine Haftung für später auftretende Krankheiten oder Tod wird ausdrücklich ausgeschlossen. Dies bezieht sich sowohl auf neu erworbene Fische als auch auf den Altbestand!</w:t>
      </w:r>
    </w:p>
    <w:p w14:paraId="77D3787A" w14:textId="77777777" w:rsidR="000C3976" w:rsidRDefault="000C3976" w:rsidP="000C3976">
      <w:pPr>
        <w:pStyle w:val="Listenabsatz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14:paraId="77D3787B" w14:textId="77777777" w:rsidR="000C3976" w:rsidRPr="000C3976" w:rsidRDefault="000C3976" w:rsidP="000C3976">
      <w:pPr>
        <w:pStyle w:val="Listenabsatz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14:paraId="38515FA6" w14:textId="73355885" w:rsidR="00513F85" w:rsidRPr="000C3976" w:rsidRDefault="00743C60" w:rsidP="009043BB">
      <w:pPr>
        <w:rPr>
          <w:rFonts w:ascii="Arial" w:hAnsi="Arial" w:cs="Arial"/>
        </w:rPr>
      </w:pPr>
      <w:r>
        <w:t xml:space="preserve">Danke für Ihr Vertrauen </w:t>
      </w:r>
    </w:p>
    <w:sectPr w:rsidR="00513F85" w:rsidRPr="000C3976" w:rsidSect="007F191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57E6" w14:textId="77777777" w:rsidR="00711490" w:rsidRDefault="00711490" w:rsidP="007A7110">
      <w:pPr>
        <w:spacing w:after="0" w:line="240" w:lineRule="auto"/>
      </w:pPr>
      <w:r>
        <w:separator/>
      </w:r>
    </w:p>
  </w:endnote>
  <w:endnote w:type="continuationSeparator" w:id="0">
    <w:p w14:paraId="76376078" w14:textId="77777777" w:rsidR="00711490" w:rsidRDefault="00711490" w:rsidP="007A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788A" w14:textId="77777777" w:rsidR="00AE2582" w:rsidRDefault="00AE2582">
    <w:pPr>
      <w:pStyle w:val="Fuzeile"/>
    </w:pPr>
    <w:r>
      <w:tab/>
    </w:r>
    <w:r>
      <w:tab/>
    </w:r>
    <w:sdt>
      <w:sdtPr>
        <w:id w:val="757509392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>
              <w:t xml:space="preserve">Seite </w:t>
            </w:r>
            <w:r w:rsidR="008707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707E0">
              <w:rPr>
                <w:b/>
                <w:sz w:val="24"/>
                <w:szCs w:val="24"/>
              </w:rPr>
              <w:fldChar w:fldCharType="separate"/>
            </w:r>
            <w:r w:rsidR="002A17D8">
              <w:rPr>
                <w:b/>
                <w:noProof/>
              </w:rPr>
              <w:t>2</w:t>
            </w:r>
            <w:r w:rsidR="008707E0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8707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707E0">
              <w:rPr>
                <w:b/>
                <w:sz w:val="24"/>
                <w:szCs w:val="24"/>
              </w:rPr>
              <w:fldChar w:fldCharType="separate"/>
            </w:r>
            <w:r w:rsidR="002A17D8">
              <w:rPr>
                <w:b/>
                <w:noProof/>
              </w:rPr>
              <w:t>2</w:t>
            </w:r>
            <w:r w:rsidR="008707E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7D3788B" w14:textId="77777777" w:rsidR="00AE2582" w:rsidRDefault="00AE2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8D11" w14:textId="77777777" w:rsidR="00711490" w:rsidRDefault="00711490" w:rsidP="007A7110">
      <w:pPr>
        <w:spacing w:after="0" w:line="240" w:lineRule="auto"/>
      </w:pPr>
      <w:r>
        <w:separator/>
      </w:r>
    </w:p>
  </w:footnote>
  <w:footnote w:type="continuationSeparator" w:id="0">
    <w:p w14:paraId="6CAB1637" w14:textId="77777777" w:rsidR="00711490" w:rsidRDefault="00711490" w:rsidP="007A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7884" w14:textId="77777777" w:rsidR="00AE2582" w:rsidRDefault="00AE2582" w:rsidP="00254925">
    <w:pPr>
      <w:pStyle w:val="Kopfzeile"/>
      <w:tabs>
        <w:tab w:val="clear" w:pos="9072"/>
        <w:tab w:val="left" w:pos="4536"/>
      </w:tabs>
      <w:rPr>
        <w:b/>
        <w:sz w:val="28"/>
        <w:szCs w:val="28"/>
      </w:rPr>
    </w:pPr>
    <w:r>
      <w:rPr>
        <w:b/>
        <w:sz w:val="28"/>
        <w:szCs w:val="28"/>
      </w:rPr>
      <w:t>Zwischen Verkäufer:</w:t>
    </w:r>
  </w:p>
  <w:p w14:paraId="77D37885" w14:textId="77777777" w:rsidR="00AE2582" w:rsidRDefault="00AE2582" w:rsidP="00254925">
    <w:pPr>
      <w:pStyle w:val="Kopfzeile"/>
      <w:tabs>
        <w:tab w:val="clear" w:pos="9072"/>
        <w:tab w:val="left" w:pos="4536"/>
      </w:tabs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7D3788C" wp14:editId="77D3788D">
          <wp:simplePos x="0" y="0"/>
          <wp:positionH relativeFrom="column">
            <wp:posOffset>4967605</wp:posOffset>
          </wp:positionH>
          <wp:positionV relativeFrom="paragraph">
            <wp:posOffset>-249555</wp:posOffset>
          </wp:positionV>
          <wp:extent cx="1325245" cy="790575"/>
          <wp:effectExtent l="19050" t="0" r="8255" b="0"/>
          <wp:wrapSquare wrapText="bothSides"/>
          <wp:docPr id="5" name="Grafik 0" descr="Logo202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022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32524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szCs w:val="28"/>
      </w:rPr>
      <w:t>Patrick Höllmüller</w:t>
    </w:r>
  </w:p>
  <w:p w14:paraId="77D37886" w14:textId="77777777" w:rsidR="00AE2582" w:rsidRDefault="00AE2582" w:rsidP="00254925">
    <w:pPr>
      <w:pStyle w:val="Kopfzeile"/>
      <w:tabs>
        <w:tab w:val="clear" w:pos="9072"/>
        <w:tab w:val="left" w:pos="4536"/>
      </w:tabs>
    </w:pPr>
    <w:r>
      <w:rPr>
        <w:b/>
        <w:sz w:val="28"/>
        <w:szCs w:val="28"/>
      </w:rPr>
      <w:t>Koi Farm</w:t>
    </w:r>
    <w:r>
      <w:tab/>
    </w:r>
    <w:r>
      <w:sym w:font="Wingdings" w:char="F028"/>
    </w:r>
    <w:r>
      <w:t xml:space="preserve"> 0676/7884398</w:t>
    </w:r>
  </w:p>
  <w:p w14:paraId="77D37887" w14:textId="77777777" w:rsidR="00AE2582" w:rsidRDefault="00AE2582" w:rsidP="00254925">
    <w:pPr>
      <w:pStyle w:val="Kopfzeile"/>
      <w:tabs>
        <w:tab w:val="clear" w:pos="9072"/>
        <w:tab w:val="left" w:pos="4536"/>
      </w:tabs>
    </w:pPr>
    <w:r>
      <w:t>Lingheim 3</w:t>
    </w:r>
    <w:r w:rsidR="00D74C65">
      <w:t>/2</w:t>
    </w:r>
    <w:r>
      <w:tab/>
      <w:t xml:space="preserve"> </w:t>
    </w:r>
    <w:r>
      <w:rPr>
        <w:color w:val="1F497D" w:themeColor="text2"/>
        <w:u w:val="single"/>
      </w:rPr>
      <w:t>koi.farm.lingheim@gmail.com</w:t>
    </w:r>
  </w:p>
  <w:p w14:paraId="77D37888" w14:textId="77777777" w:rsidR="00AE2582" w:rsidRDefault="00AE2582">
    <w:pPr>
      <w:pStyle w:val="Kopfzeile"/>
    </w:pPr>
    <w:r>
      <w:t>3281 Oberndorf</w:t>
    </w:r>
  </w:p>
  <w:p w14:paraId="77D37889" w14:textId="77777777" w:rsidR="00AE2582" w:rsidRDefault="00000000">
    <w:pPr>
      <w:pStyle w:val="Kopfzeile"/>
    </w:pPr>
    <w:r>
      <w:rPr>
        <w:noProof/>
      </w:rPr>
      <w:pict w14:anchorId="77D378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70.1pt;margin-top:4.65pt;width:593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FD3"/>
    <w:multiLevelType w:val="hybridMultilevel"/>
    <w:tmpl w:val="1BCA712A"/>
    <w:lvl w:ilvl="0" w:tplc="AD54DE7E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7418"/>
    <w:multiLevelType w:val="hybridMultilevel"/>
    <w:tmpl w:val="0694A59A"/>
    <w:lvl w:ilvl="0" w:tplc="64162898">
      <w:start w:val="1"/>
      <w:numFmt w:val="bullet"/>
      <w:lvlText w:val="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62A6"/>
    <w:multiLevelType w:val="hybridMultilevel"/>
    <w:tmpl w:val="69FE9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FFF"/>
    <w:multiLevelType w:val="hybridMultilevel"/>
    <w:tmpl w:val="D102C0C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54B8E"/>
    <w:multiLevelType w:val="hybridMultilevel"/>
    <w:tmpl w:val="96A254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25AA9"/>
    <w:multiLevelType w:val="hybridMultilevel"/>
    <w:tmpl w:val="8EB06A12"/>
    <w:lvl w:ilvl="0" w:tplc="64162898">
      <w:start w:val="1"/>
      <w:numFmt w:val="bullet"/>
      <w:lvlText w:val="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3546">
    <w:abstractNumId w:val="2"/>
  </w:num>
  <w:num w:numId="2" w16cid:durableId="1847986667">
    <w:abstractNumId w:val="4"/>
  </w:num>
  <w:num w:numId="3" w16cid:durableId="1082334504">
    <w:abstractNumId w:val="3"/>
  </w:num>
  <w:num w:numId="4" w16cid:durableId="208078022">
    <w:abstractNumId w:val="0"/>
  </w:num>
  <w:num w:numId="5" w16cid:durableId="799616952">
    <w:abstractNumId w:val="5"/>
  </w:num>
  <w:num w:numId="6" w16cid:durableId="132435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09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10"/>
    <w:rsid w:val="0002032A"/>
    <w:rsid w:val="000205D0"/>
    <w:rsid w:val="00035FDF"/>
    <w:rsid w:val="00064E23"/>
    <w:rsid w:val="000926E5"/>
    <w:rsid w:val="00093BC9"/>
    <w:rsid w:val="000A21BF"/>
    <w:rsid w:val="000B6EFF"/>
    <w:rsid w:val="000C3976"/>
    <w:rsid w:val="0011473A"/>
    <w:rsid w:val="0011609E"/>
    <w:rsid w:val="001303D0"/>
    <w:rsid w:val="00150F4B"/>
    <w:rsid w:val="00155FF0"/>
    <w:rsid w:val="00161754"/>
    <w:rsid w:val="00167821"/>
    <w:rsid w:val="00197515"/>
    <w:rsid w:val="00210EE7"/>
    <w:rsid w:val="00212DEA"/>
    <w:rsid w:val="00213127"/>
    <w:rsid w:val="00254925"/>
    <w:rsid w:val="00264BC8"/>
    <w:rsid w:val="0028359B"/>
    <w:rsid w:val="00293909"/>
    <w:rsid w:val="002A17D8"/>
    <w:rsid w:val="002D0570"/>
    <w:rsid w:val="002D5FAC"/>
    <w:rsid w:val="003E7D1A"/>
    <w:rsid w:val="003F3BB5"/>
    <w:rsid w:val="004059BA"/>
    <w:rsid w:val="00417359"/>
    <w:rsid w:val="00424556"/>
    <w:rsid w:val="004419FC"/>
    <w:rsid w:val="00470017"/>
    <w:rsid w:val="00471673"/>
    <w:rsid w:val="00475AC7"/>
    <w:rsid w:val="004C3018"/>
    <w:rsid w:val="004C4AFC"/>
    <w:rsid w:val="004C7F48"/>
    <w:rsid w:val="004D40A2"/>
    <w:rsid w:val="004E1B2D"/>
    <w:rsid w:val="004F22EF"/>
    <w:rsid w:val="00513F85"/>
    <w:rsid w:val="0051451F"/>
    <w:rsid w:val="005466C5"/>
    <w:rsid w:val="005A6C21"/>
    <w:rsid w:val="005B309A"/>
    <w:rsid w:val="005B4C46"/>
    <w:rsid w:val="005C287F"/>
    <w:rsid w:val="005F0474"/>
    <w:rsid w:val="005F280E"/>
    <w:rsid w:val="00605F6A"/>
    <w:rsid w:val="0061060A"/>
    <w:rsid w:val="0062025D"/>
    <w:rsid w:val="0063411F"/>
    <w:rsid w:val="00664CFE"/>
    <w:rsid w:val="00683CA3"/>
    <w:rsid w:val="006A4B86"/>
    <w:rsid w:val="006D4334"/>
    <w:rsid w:val="007057B6"/>
    <w:rsid w:val="00711490"/>
    <w:rsid w:val="00725C93"/>
    <w:rsid w:val="00740E1C"/>
    <w:rsid w:val="00743C60"/>
    <w:rsid w:val="007451E5"/>
    <w:rsid w:val="007669C3"/>
    <w:rsid w:val="007A7110"/>
    <w:rsid w:val="007C7F3F"/>
    <w:rsid w:val="007F1918"/>
    <w:rsid w:val="008003A3"/>
    <w:rsid w:val="0083364F"/>
    <w:rsid w:val="00860AAA"/>
    <w:rsid w:val="00864639"/>
    <w:rsid w:val="008707E0"/>
    <w:rsid w:val="008C590F"/>
    <w:rsid w:val="008D6970"/>
    <w:rsid w:val="00902C1A"/>
    <w:rsid w:val="009043BB"/>
    <w:rsid w:val="0091053D"/>
    <w:rsid w:val="00934109"/>
    <w:rsid w:val="00951CAC"/>
    <w:rsid w:val="00961DDA"/>
    <w:rsid w:val="0096258F"/>
    <w:rsid w:val="00970C7A"/>
    <w:rsid w:val="00975960"/>
    <w:rsid w:val="00987943"/>
    <w:rsid w:val="009A13F6"/>
    <w:rsid w:val="009C6B0D"/>
    <w:rsid w:val="009D159C"/>
    <w:rsid w:val="009D6026"/>
    <w:rsid w:val="00A219C2"/>
    <w:rsid w:val="00A23013"/>
    <w:rsid w:val="00A31604"/>
    <w:rsid w:val="00A5627C"/>
    <w:rsid w:val="00A7557F"/>
    <w:rsid w:val="00AB61DA"/>
    <w:rsid w:val="00AC115F"/>
    <w:rsid w:val="00AE0743"/>
    <w:rsid w:val="00AE2582"/>
    <w:rsid w:val="00AF18A5"/>
    <w:rsid w:val="00B06129"/>
    <w:rsid w:val="00B329F5"/>
    <w:rsid w:val="00B34C94"/>
    <w:rsid w:val="00B4002C"/>
    <w:rsid w:val="00B754D8"/>
    <w:rsid w:val="00B9360F"/>
    <w:rsid w:val="00B962BD"/>
    <w:rsid w:val="00BB2F30"/>
    <w:rsid w:val="00BB3C83"/>
    <w:rsid w:val="00BB6F1C"/>
    <w:rsid w:val="00BC254B"/>
    <w:rsid w:val="00BD3101"/>
    <w:rsid w:val="00BD399A"/>
    <w:rsid w:val="00BD74F1"/>
    <w:rsid w:val="00BE0D61"/>
    <w:rsid w:val="00C02BF8"/>
    <w:rsid w:val="00C0598D"/>
    <w:rsid w:val="00C37EBF"/>
    <w:rsid w:val="00C46D86"/>
    <w:rsid w:val="00C71794"/>
    <w:rsid w:val="00CC0D07"/>
    <w:rsid w:val="00CD399C"/>
    <w:rsid w:val="00CD5F3C"/>
    <w:rsid w:val="00CE5810"/>
    <w:rsid w:val="00CF310F"/>
    <w:rsid w:val="00D17C6B"/>
    <w:rsid w:val="00D409E1"/>
    <w:rsid w:val="00D46C55"/>
    <w:rsid w:val="00D50888"/>
    <w:rsid w:val="00D74C65"/>
    <w:rsid w:val="00D752E1"/>
    <w:rsid w:val="00D93847"/>
    <w:rsid w:val="00DB4EBD"/>
    <w:rsid w:val="00DC78B7"/>
    <w:rsid w:val="00DE4E37"/>
    <w:rsid w:val="00E6611F"/>
    <w:rsid w:val="00E97424"/>
    <w:rsid w:val="00EC1E3D"/>
    <w:rsid w:val="00EC2B00"/>
    <w:rsid w:val="00EC3538"/>
    <w:rsid w:val="00EC642B"/>
    <w:rsid w:val="00ED46AF"/>
    <w:rsid w:val="00F22C0C"/>
    <w:rsid w:val="00F24644"/>
    <w:rsid w:val="00F33914"/>
    <w:rsid w:val="00F407C3"/>
    <w:rsid w:val="00F50457"/>
    <w:rsid w:val="00F62204"/>
    <w:rsid w:val="00F65B01"/>
    <w:rsid w:val="00F670C5"/>
    <w:rsid w:val="00FC2B4B"/>
    <w:rsid w:val="00FC7AAA"/>
    <w:rsid w:val="00FD074B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37855"/>
  <w15:docId w15:val="{727DED55-6148-4934-9864-45230E33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9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A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7110"/>
  </w:style>
  <w:style w:type="paragraph" w:styleId="Fuzeile">
    <w:name w:val="footer"/>
    <w:basedOn w:val="Standard"/>
    <w:link w:val="FuzeileZchn"/>
    <w:uiPriority w:val="99"/>
    <w:unhideWhenUsed/>
    <w:rsid w:val="007A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1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47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F047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2B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683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Polo1G40</dc:creator>
  <cp:lastModifiedBy>patrick Höllmüller</cp:lastModifiedBy>
  <cp:revision>3</cp:revision>
  <cp:lastPrinted>2024-04-21T09:55:00Z</cp:lastPrinted>
  <dcterms:created xsi:type="dcterms:W3CDTF">2025-07-11T09:33:00Z</dcterms:created>
  <dcterms:modified xsi:type="dcterms:W3CDTF">2025-11-10T20:02:00Z</dcterms:modified>
</cp:coreProperties>
</file>